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3DB639" w14:textId="77777777" w:rsidR="005C240E" w:rsidRPr="006D5143" w:rsidRDefault="005C240E" w:rsidP="005C240E">
      <w:pPr>
        <w:jc w:val="center"/>
        <w:rPr>
          <w:b/>
          <w:bCs/>
          <w:sz w:val="32"/>
          <w:szCs w:val="32"/>
        </w:rPr>
      </w:pPr>
      <w:r w:rsidRPr="006D5143">
        <w:rPr>
          <w:rFonts w:hint="eastAsia"/>
          <w:b/>
          <w:bCs/>
          <w:sz w:val="32"/>
          <w:szCs w:val="32"/>
        </w:rPr>
        <w:t>202</w:t>
      </w:r>
      <w:r w:rsidRPr="006D5143">
        <w:rPr>
          <w:b/>
          <w:bCs/>
          <w:sz w:val="32"/>
          <w:szCs w:val="32"/>
        </w:rPr>
        <w:t>3</w:t>
      </w:r>
      <w:r w:rsidRPr="006D5143">
        <w:rPr>
          <w:rFonts w:hint="eastAsia"/>
          <w:b/>
          <w:bCs/>
          <w:sz w:val="32"/>
          <w:szCs w:val="32"/>
        </w:rPr>
        <w:t>年数理统计学硕士学位论文答辩报告会安排</w:t>
      </w:r>
    </w:p>
    <w:p w14:paraId="295CE839" w14:textId="77777777" w:rsidR="007B6A32" w:rsidRPr="005C240E" w:rsidRDefault="007B6A32">
      <w:pPr>
        <w:jc w:val="center"/>
        <w:rPr>
          <w:b/>
          <w:bCs/>
          <w:sz w:val="30"/>
          <w:szCs w:val="30"/>
        </w:rPr>
      </w:pPr>
    </w:p>
    <w:p w14:paraId="3CD75891" w14:textId="77777777" w:rsidR="005C240E" w:rsidRPr="00382A90" w:rsidRDefault="005C240E" w:rsidP="005C240E">
      <w:pPr>
        <w:ind w:firstLineChars="300" w:firstLine="843"/>
        <w:rPr>
          <w:rFonts w:asciiTheme="minorEastAsia" w:hAnsiTheme="minorEastAsia"/>
          <w:b/>
        </w:rPr>
      </w:pPr>
      <w:r>
        <w:rPr>
          <w:rFonts w:hint="eastAsia"/>
          <w:b/>
          <w:bCs/>
          <w:sz w:val="28"/>
          <w:szCs w:val="28"/>
        </w:rPr>
        <w:t>时间：</w:t>
      </w:r>
      <w:r>
        <w:rPr>
          <w:b/>
          <w:bCs/>
          <w:sz w:val="28"/>
          <w:szCs w:val="28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b/>
          <w:bCs/>
          <w:sz w:val="28"/>
          <w:szCs w:val="28"/>
        </w:rPr>
        <w:t>17</w:t>
      </w:r>
      <w:r>
        <w:rPr>
          <w:rFonts w:hint="eastAsia"/>
          <w:b/>
          <w:bCs/>
          <w:sz w:val="28"/>
          <w:szCs w:val="28"/>
        </w:rPr>
        <w:t>日（周三）下午</w:t>
      </w:r>
      <w:r>
        <w:rPr>
          <w:b/>
          <w:bCs/>
          <w:sz w:val="28"/>
          <w:szCs w:val="28"/>
        </w:rPr>
        <w:t>14</w:t>
      </w:r>
      <w:r>
        <w:rPr>
          <w:rFonts w:hint="eastAsia"/>
          <w:b/>
          <w:bCs/>
          <w:sz w:val="28"/>
          <w:szCs w:val="28"/>
        </w:rPr>
        <w:t>:0</w:t>
      </w:r>
      <w:r>
        <w:rPr>
          <w:b/>
          <w:bCs/>
          <w:sz w:val="28"/>
          <w:szCs w:val="28"/>
        </w:rPr>
        <w:t>0</w:t>
      </w:r>
      <w:r>
        <w:rPr>
          <w:rFonts w:hint="eastAsia"/>
          <w:b/>
          <w:bCs/>
          <w:sz w:val="28"/>
          <w:szCs w:val="28"/>
        </w:rPr>
        <w:t>开始</w:t>
      </w:r>
      <w:r>
        <w:rPr>
          <w:rFonts w:hint="eastAsia"/>
          <w:b/>
          <w:bCs/>
          <w:sz w:val="28"/>
          <w:szCs w:val="28"/>
        </w:rPr>
        <w:t xml:space="preserve">     </w:t>
      </w:r>
      <w:r>
        <w:rPr>
          <w:rFonts w:hint="eastAsia"/>
          <w:b/>
          <w:bCs/>
          <w:sz w:val="28"/>
          <w:szCs w:val="28"/>
        </w:rPr>
        <w:t>教室：文添</w:t>
      </w:r>
      <w:r>
        <w:rPr>
          <w:rFonts w:hint="eastAsia"/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08</w:t>
      </w:r>
      <w:r>
        <w:rPr>
          <w:rFonts w:hint="eastAsia"/>
          <w:b/>
          <w:bCs/>
          <w:sz w:val="28"/>
          <w:szCs w:val="28"/>
        </w:rPr>
        <w:t>教室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 xml:space="preserve">   </w:t>
      </w:r>
      <w:r>
        <w:rPr>
          <w:rFonts w:hint="eastAsia"/>
          <w:b/>
          <w:bCs/>
          <w:sz w:val="28"/>
          <w:szCs w:val="28"/>
        </w:rPr>
        <w:t>答辩秘书：</w:t>
      </w:r>
      <w:r w:rsidRPr="001C636E">
        <w:rPr>
          <w:rFonts w:hint="eastAsia"/>
          <w:b/>
          <w:bCs/>
          <w:sz w:val="28"/>
          <w:szCs w:val="28"/>
        </w:rPr>
        <w:t>钱智勇</w:t>
      </w:r>
    </w:p>
    <w:tbl>
      <w:tblPr>
        <w:tblW w:w="13466" w:type="dxa"/>
        <w:tblInd w:w="13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9"/>
        <w:gridCol w:w="2593"/>
        <w:gridCol w:w="2288"/>
        <w:gridCol w:w="7776"/>
      </w:tblGrid>
      <w:tr w:rsidR="005C240E" w14:paraId="4C819874" w14:textId="77777777" w:rsidTr="00ED6561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E34B5" w14:textId="68E37A56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8BD5F" w14:textId="1D098668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答辩学生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5D97F" w14:textId="79054955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指导老师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3E1B48" w14:textId="24ABDD9B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答辩委员</w:t>
            </w:r>
          </w:p>
        </w:tc>
      </w:tr>
      <w:tr w:rsidR="005C240E" w14:paraId="10FAA6F0" w14:textId="77777777" w:rsidTr="007B6A32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27EFF" w14:textId="61B8328E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EC2D9" w14:textId="0C2BE3B0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沈韵兰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5B9DF" w14:textId="1646E087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吴远山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9E8BF" w14:textId="4DC9AF73" w:rsidR="005C240E" w:rsidRDefault="005C240E" w:rsidP="005C240E">
            <w:pPr>
              <w:jc w:val="center"/>
              <w:rPr>
                <w:rFonts w:ascii="宋体" w:eastAsia="宋体" w:hAnsi="宋体" w:cs="宋体"/>
                <w:color w:val="00000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刘妍岩、胡淑兰、赵慧、余吉昌、赵目</w:t>
            </w:r>
          </w:p>
        </w:tc>
      </w:tr>
      <w:tr w:rsidR="005C240E" w14:paraId="44DCF4CA" w14:textId="77777777" w:rsidTr="007B6A32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E2F37D" w14:textId="769B089F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40C5A" w14:textId="775E3453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陈荣荣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7AC1F9" w14:textId="4AD75E4B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邹娜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ECE6C8" w14:textId="697A6087" w:rsidR="005C240E" w:rsidRDefault="005C240E" w:rsidP="005C240E">
            <w:pPr>
              <w:jc w:val="center"/>
              <w:rPr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刘妍岩、胡淑兰、赵慧、余吉昌、赵目</w:t>
            </w:r>
          </w:p>
        </w:tc>
      </w:tr>
      <w:tr w:rsidR="005C240E" w14:paraId="73D7D3BD" w14:textId="77777777" w:rsidTr="007B6A32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7B3EF" w14:textId="2BD7F47A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ECDC4" w14:textId="7C156515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王耀宗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88816" w14:textId="658CE1AA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胡淑兰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33611" w14:textId="4626E33A" w:rsidR="005C240E" w:rsidRDefault="005C240E" w:rsidP="005C240E">
            <w:pPr>
              <w:jc w:val="center"/>
              <w:rPr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刘妍岩、赵慧、吴远山、余吉昌、邹娜</w:t>
            </w:r>
          </w:p>
        </w:tc>
      </w:tr>
      <w:tr w:rsidR="005C240E" w14:paraId="670B0FF1" w14:textId="77777777" w:rsidTr="007B6A32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2DC57" w14:textId="4B9B3972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2BD7FC" w14:textId="63F1FCF2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董庆凯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CB57" w14:textId="6E8492CD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赵慧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3FF9A" w14:textId="0BFF8F99" w:rsidR="005C240E" w:rsidRDefault="005C240E" w:rsidP="005C240E">
            <w:pPr>
              <w:jc w:val="center"/>
              <w:rPr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刘妍岩、胡淑兰、吴远山、赵目、邹娜</w:t>
            </w:r>
          </w:p>
        </w:tc>
      </w:tr>
      <w:tr w:rsidR="005C240E" w14:paraId="02E26ED0" w14:textId="77777777" w:rsidTr="007B6A32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70FC" w14:textId="0D73AED8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E44A0" w14:textId="757993E9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郭俊伯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B4FC4" w14:textId="40336746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赵目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C4AC10" w14:textId="1CD74EC5" w:rsidR="005C240E" w:rsidRDefault="005C240E" w:rsidP="005C240E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  <w:r w:rsidRPr="006D514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刘妍岩、胡淑兰、赵慧、吴远山、邹娜</w:t>
            </w:r>
          </w:p>
        </w:tc>
      </w:tr>
      <w:tr w:rsidR="005C240E" w14:paraId="34FBFC24" w14:textId="77777777" w:rsidTr="007B6A32">
        <w:trPr>
          <w:trHeight w:val="624"/>
        </w:trPr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E35A" w14:textId="095DCC18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BB99C" w14:textId="2A832C96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姚迈</w:t>
            </w:r>
          </w:p>
        </w:tc>
        <w:tc>
          <w:tcPr>
            <w:tcW w:w="2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4C4BD9" w14:textId="3FD57617" w:rsidR="005C240E" w:rsidRDefault="005C240E" w:rsidP="005C240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余吉昌</w:t>
            </w:r>
          </w:p>
        </w:tc>
        <w:tc>
          <w:tcPr>
            <w:tcW w:w="7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3ED5" w14:textId="1959305C" w:rsidR="005C240E" w:rsidRDefault="005C240E" w:rsidP="005C240E">
            <w:pPr>
              <w:jc w:val="center"/>
              <w:rPr>
                <w:sz w:val="30"/>
                <w:szCs w:val="30"/>
              </w:rPr>
            </w:pPr>
            <w:r w:rsidRPr="006D5143">
              <w:rPr>
                <w:rFonts w:ascii="宋体" w:eastAsia="宋体" w:hAnsi="宋体" w:cs="宋体" w:hint="eastAsia"/>
                <w:color w:val="000000"/>
                <w:sz w:val="28"/>
                <w:szCs w:val="28"/>
              </w:rPr>
              <w:t>刘妍岩、胡淑兰、吴远山、赵目、邹娜</w:t>
            </w:r>
          </w:p>
        </w:tc>
      </w:tr>
    </w:tbl>
    <w:p w14:paraId="4DA72282" w14:textId="35EBC878" w:rsidR="00B53E23" w:rsidRDefault="00B53E23" w:rsidP="00E8123E">
      <w:pPr>
        <w:rPr>
          <w:rFonts w:asciiTheme="minorEastAsia" w:hAnsiTheme="minorEastAsia"/>
          <w:bCs/>
          <w:sz w:val="28"/>
          <w:szCs w:val="28"/>
        </w:rPr>
      </w:pPr>
    </w:p>
    <w:sectPr w:rsidR="00B53E23" w:rsidSect="00B53E23">
      <w:pgSz w:w="16838" w:h="11906" w:orient="landscape"/>
      <w:pgMar w:top="1009" w:right="1440" w:bottom="1009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6FA52E" w14:textId="77777777" w:rsidR="005C4838" w:rsidRDefault="005C4838" w:rsidP="004B4A14">
      <w:r>
        <w:separator/>
      </w:r>
    </w:p>
  </w:endnote>
  <w:endnote w:type="continuationSeparator" w:id="0">
    <w:p w14:paraId="2749FBF4" w14:textId="77777777" w:rsidR="005C4838" w:rsidRDefault="005C4838" w:rsidP="004B4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137618" w14:textId="77777777" w:rsidR="005C4838" w:rsidRDefault="005C4838" w:rsidP="004B4A14">
      <w:r>
        <w:separator/>
      </w:r>
    </w:p>
  </w:footnote>
  <w:footnote w:type="continuationSeparator" w:id="0">
    <w:p w14:paraId="065C1067" w14:textId="77777777" w:rsidR="005C4838" w:rsidRDefault="005C4838" w:rsidP="004B4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3MWRlNTc1ZDNmZjk4ZjI2ZGUzODNlNzZiODRjZjkifQ=="/>
  </w:docVars>
  <w:rsids>
    <w:rsidRoot w:val="00DD1C66"/>
    <w:rsid w:val="000053EB"/>
    <w:rsid w:val="00072D38"/>
    <w:rsid w:val="00086D6F"/>
    <w:rsid w:val="000D4388"/>
    <w:rsid w:val="000F23DF"/>
    <w:rsid w:val="00132D98"/>
    <w:rsid w:val="0013409C"/>
    <w:rsid w:val="00145632"/>
    <w:rsid w:val="00147FB7"/>
    <w:rsid w:val="001D09B4"/>
    <w:rsid w:val="00202926"/>
    <w:rsid w:val="002652ED"/>
    <w:rsid w:val="002E4EBB"/>
    <w:rsid w:val="003013BB"/>
    <w:rsid w:val="0032309A"/>
    <w:rsid w:val="00361965"/>
    <w:rsid w:val="00370BBC"/>
    <w:rsid w:val="00373724"/>
    <w:rsid w:val="00375DBA"/>
    <w:rsid w:val="00395922"/>
    <w:rsid w:val="003B3ABF"/>
    <w:rsid w:val="00431682"/>
    <w:rsid w:val="00457141"/>
    <w:rsid w:val="004B4A14"/>
    <w:rsid w:val="004C289F"/>
    <w:rsid w:val="004C2B29"/>
    <w:rsid w:val="004E0DC4"/>
    <w:rsid w:val="00520106"/>
    <w:rsid w:val="00533948"/>
    <w:rsid w:val="00555A67"/>
    <w:rsid w:val="00565533"/>
    <w:rsid w:val="0056556F"/>
    <w:rsid w:val="005817C2"/>
    <w:rsid w:val="00591E17"/>
    <w:rsid w:val="005C240E"/>
    <w:rsid w:val="005C4838"/>
    <w:rsid w:val="005E0595"/>
    <w:rsid w:val="005E537B"/>
    <w:rsid w:val="00624B81"/>
    <w:rsid w:val="00631D01"/>
    <w:rsid w:val="00652A47"/>
    <w:rsid w:val="0066232A"/>
    <w:rsid w:val="006639E7"/>
    <w:rsid w:val="00686365"/>
    <w:rsid w:val="00687D10"/>
    <w:rsid w:val="006A50E8"/>
    <w:rsid w:val="006D1CFC"/>
    <w:rsid w:val="006E04EC"/>
    <w:rsid w:val="00701B15"/>
    <w:rsid w:val="0072354B"/>
    <w:rsid w:val="00724C76"/>
    <w:rsid w:val="007B6A32"/>
    <w:rsid w:val="007D3242"/>
    <w:rsid w:val="00825832"/>
    <w:rsid w:val="00833F83"/>
    <w:rsid w:val="00852CDF"/>
    <w:rsid w:val="00871686"/>
    <w:rsid w:val="00892371"/>
    <w:rsid w:val="008D4D6B"/>
    <w:rsid w:val="00945792"/>
    <w:rsid w:val="009466B2"/>
    <w:rsid w:val="00957BB4"/>
    <w:rsid w:val="0096181C"/>
    <w:rsid w:val="009639DD"/>
    <w:rsid w:val="009F181A"/>
    <w:rsid w:val="00A109B5"/>
    <w:rsid w:val="00A16AAF"/>
    <w:rsid w:val="00A44ACA"/>
    <w:rsid w:val="00A77604"/>
    <w:rsid w:val="00A8636E"/>
    <w:rsid w:val="00A90288"/>
    <w:rsid w:val="00AD115D"/>
    <w:rsid w:val="00B46CE0"/>
    <w:rsid w:val="00B53E23"/>
    <w:rsid w:val="00B72809"/>
    <w:rsid w:val="00BA1813"/>
    <w:rsid w:val="00BB7456"/>
    <w:rsid w:val="00C05B48"/>
    <w:rsid w:val="00C16386"/>
    <w:rsid w:val="00CB2A05"/>
    <w:rsid w:val="00CE6EDD"/>
    <w:rsid w:val="00D203A2"/>
    <w:rsid w:val="00D3017C"/>
    <w:rsid w:val="00D904E2"/>
    <w:rsid w:val="00D96817"/>
    <w:rsid w:val="00DB4114"/>
    <w:rsid w:val="00DD1C66"/>
    <w:rsid w:val="00DD76AD"/>
    <w:rsid w:val="00E20741"/>
    <w:rsid w:val="00E41141"/>
    <w:rsid w:val="00E8123E"/>
    <w:rsid w:val="00ED5A6C"/>
    <w:rsid w:val="00EE3EE7"/>
    <w:rsid w:val="00F23184"/>
    <w:rsid w:val="00F45D5A"/>
    <w:rsid w:val="00F7345E"/>
    <w:rsid w:val="00F94E33"/>
    <w:rsid w:val="00FA5832"/>
    <w:rsid w:val="00FF29F3"/>
    <w:rsid w:val="00FF4080"/>
    <w:rsid w:val="055D5532"/>
    <w:rsid w:val="07163820"/>
    <w:rsid w:val="077F3912"/>
    <w:rsid w:val="0A6F2E9B"/>
    <w:rsid w:val="10E515BB"/>
    <w:rsid w:val="123A0F8D"/>
    <w:rsid w:val="124269D8"/>
    <w:rsid w:val="13391000"/>
    <w:rsid w:val="1349545B"/>
    <w:rsid w:val="13A62B14"/>
    <w:rsid w:val="15CF0835"/>
    <w:rsid w:val="16F11543"/>
    <w:rsid w:val="1837167A"/>
    <w:rsid w:val="1BDC0B29"/>
    <w:rsid w:val="1DBF0817"/>
    <w:rsid w:val="1F7C1C97"/>
    <w:rsid w:val="219B4CF3"/>
    <w:rsid w:val="25854B92"/>
    <w:rsid w:val="30DE70CB"/>
    <w:rsid w:val="33331F67"/>
    <w:rsid w:val="363F7505"/>
    <w:rsid w:val="36412B82"/>
    <w:rsid w:val="3D392C3F"/>
    <w:rsid w:val="3E0D1389"/>
    <w:rsid w:val="458148F1"/>
    <w:rsid w:val="46AD4477"/>
    <w:rsid w:val="4A916B25"/>
    <w:rsid w:val="4C817D24"/>
    <w:rsid w:val="4E1A4CDF"/>
    <w:rsid w:val="508567BC"/>
    <w:rsid w:val="571744B6"/>
    <w:rsid w:val="5B986766"/>
    <w:rsid w:val="5D475827"/>
    <w:rsid w:val="5E754D68"/>
    <w:rsid w:val="5F312AA0"/>
    <w:rsid w:val="619F775D"/>
    <w:rsid w:val="65DD66F5"/>
    <w:rsid w:val="69F06E53"/>
    <w:rsid w:val="6B123A6D"/>
    <w:rsid w:val="6E460D86"/>
    <w:rsid w:val="6F6A50B3"/>
    <w:rsid w:val="71AC13EF"/>
    <w:rsid w:val="74E87031"/>
    <w:rsid w:val="79EA5EEB"/>
    <w:rsid w:val="7CB92C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8DABC9"/>
  <w15:docId w15:val="{C6632764-C9DC-4038-8891-5638B757F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E2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53E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53E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rsid w:val="00B53E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01">
    <w:name w:val="font01"/>
    <w:basedOn w:val="a0"/>
    <w:qFormat/>
    <w:rsid w:val="00B53E2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Char0">
    <w:name w:val="页眉 Char"/>
    <w:basedOn w:val="a0"/>
    <w:link w:val="a4"/>
    <w:qFormat/>
    <w:rsid w:val="00B53E23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53E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semiHidden/>
    <w:unhideWhenUsed/>
    <w:rsid w:val="007B6A32"/>
    <w:rPr>
      <w:sz w:val="18"/>
      <w:szCs w:val="18"/>
    </w:rPr>
  </w:style>
  <w:style w:type="character" w:customStyle="1" w:styleId="Char1">
    <w:name w:val="批注框文本 Char"/>
    <w:basedOn w:val="a0"/>
    <w:link w:val="a6"/>
    <w:semiHidden/>
    <w:rsid w:val="007B6A3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919E1E6-5C93-4E7C-9CE4-D29F47670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Company>Microsoft</Company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huang</dc:creator>
  <cp:lastModifiedBy>HP</cp:lastModifiedBy>
  <cp:revision>3</cp:revision>
  <cp:lastPrinted>2023-05-12T12:01:00Z</cp:lastPrinted>
  <dcterms:created xsi:type="dcterms:W3CDTF">2023-05-12T12:15:00Z</dcterms:created>
  <dcterms:modified xsi:type="dcterms:W3CDTF">2023-05-12T12:16:00Z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2EC5A01806BB47599E5BF648545C8565</vt:lpwstr>
  </property>
</Properties>
</file>